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65"/>
        <w:gridCol w:w="1846"/>
        <w:gridCol w:w="1846"/>
        <w:gridCol w:w="2496"/>
        <w:gridCol w:w="1426"/>
        <w:gridCol w:w="2135"/>
        <w:gridCol w:w="2136"/>
      </w:tblGrid>
      <w:tr w14:paraId="7056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9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446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51" w:type="pct"/>
            <w:vAlign w:val="center"/>
          </w:tcPr>
          <w:p w14:paraId="7C3490D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51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80" w:type="pct"/>
            <w:vAlign w:val="center"/>
          </w:tcPr>
          <w:p w14:paraId="5BDC5BAE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503" w:type="pct"/>
            <w:vAlign w:val="center"/>
          </w:tcPr>
          <w:p w14:paraId="726FC0DB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省平台代码</w:t>
            </w:r>
          </w:p>
        </w:tc>
        <w:tc>
          <w:tcPr>
            <w:tcW w:w="753" w:type="pct"/>
            <w:vAlign w:val="center"/>
          </w:tcPr>
          <w:p w14:paraId="648C6CC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产品注册证</w:t>
            </w:r>
          </w:p>
        </w:tc>
        <w:tc>
          <w:tcPr>
            <w:tcW w:w="753" w:type="pct"/>
            <w:vAlign w:val="center"/>
          </w:tcPr>
          <w:p w14:paraId="3F401A55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在用医院</w:t>
            </w:r>
          </w:p>
        </w:tc>
      </w:tr>
      <w:tr w14:paraId="4986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59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326BE6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3EC72F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4AD4065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270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59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4C8547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4FE4520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456BE92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40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59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7E0986C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0F0CEE01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228849A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 w14:paraId="3BC37868"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单  位：                                     </w:t>
      </w:r>
    </w:p>
    <w:p w14:paraId="27B38F72"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 系 人：                 联系电话          </w:t>
      </w:r>
    </w:p>
    <w:p w14:paraId="5950AF4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 w14:paraId="3E89D65A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411029"/>
    <w:rsid w:val="13EB176D"/>
    <w:rsid w:val="17E80AC0"/>
    <w:rsid w:val="1BA040AD"/>
    <w:rsid w:val="331600A1"/>
    <w:rsid w:val="3A911AD0"/>
    <w:rsid w:val="3ADA2B79"/>
    <w:rsid w:val="42776FAD"/>
    <w:rsid w:val="57057CB2"/>
    <w:rsid w:val="59636D99"/>
    <w:rsid w:val="5D770FC5"/>
    <w:rsid w:val="5F5E3A79"/>
    <w:rsid w:val="743174A3"/>
    <w:rsid w:val="75D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72</Characters>
  <Lines>0</Lines>
  <Paragraphs>0</Paragraphs>
  <TotalTime>2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大倪</cp:lastModifiedBy>
  <dcterms:modified xsi:type="dcterms:W3CDTF">2025-03-10T01:10:38Z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A2A53C054FC24719908DBE9D6905A61F</vt:lpwstr>
  </property>
  <property fmtid="{D5CDD505-2E9C-101B-9397-08002B2CF9AE}" pid="4" name="KSOTemplateDocerSaveRecord">
    <vt:lpwstr>eyJoZGlkIjoiNGQyOTRkNmI3M2IyYzZkMDlkNjg2YzUyMDJiODkyNWQiLCJ1c2VySWQiOiI3Mjc2MTQwOTAifQ==</vt:lpwstr>
  </property>
</Properties>
</file>